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D248" w14:textId="77777777" w:rsidR="00E1090B" w:rsidRPr="00794BC1" w:rsidRDefault="00E1090B" w:rsidP="00E109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271A878" wp14:editId="0D59006D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2540" b="6985"/>
            <wp:wrapNone/>
            <wp:docPr id="863865350" name="Obrázek 1" descr="Obsah obrázku text,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65350" name="Obrázek 1" descr="Obsah obrázku text, design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Základní škola a Mateřská škola Bohutice, </w:t>
      </w:r>
    </w:p>
    <w:p w14:paraId="2437CFE0" w14:textId="77777777" w:rsidR="00E1090B" w:rsidRPr="00794BC1" w:rsidRDefault="00E1090B" w:rsidP="00E109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>okres Znojmo, příspěvková organizace</w:t>
      </w:r>
    </w:p>
    <w:p w14:paraId="0C2E954D" w14:textId="77777777" w:rsidR="00E1090B" w:rsidRPr="00794BC1" w:rsidRDefault="00E1090B" w:rsidP="00E1090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Tel. 515 336 335, 775 410 222</w:t>
      </w:r>
    </w:p>
    <w:p w14:paraId="7222650A" w14:textId="77777777" w:rsidR="00E1090B" w:rsidRPr="00794BC1" w:rsidRDefault="00E1090B" w:rsidP="00E1090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e-mail: </w:t>
      </w:r>
      <w:hyperlink r:id="rId5" w:history="1">
        <w:r w:rsidRPr="00794BC1">
          <w:rPr>
            <w:rFonts w:ascii="Times New Roman" w:eastAsiaTheme="majorEastAsia" w:hAnsi="Times New Roman"/>
            <w:b/>
            <w:color w:val="0000FF"/>
            <w:sz w:val="24"/>
            <w:szCs w:val="24"/>
            <w:u w:val="single"/>
            <w:lang w:eastAsia="cs-CZ"/>
          </w:rPr>
          <w:t>skola.bohutice@centrum.cz</w:t>
        </w:r>
      </w:hyperlink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</w:t>
      </w:r>
    </w:p>
    <w:p w14:paraId="2C8B2812" w14:textId="77777777" w:rsidR="00E1090B" w:rsidRPr="00794BC1" w:rsidRDefault="00E1090B" w:rsidP="00E1090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IČO 71010670           </w:t>
      </w:r>
    </w:p>
    <w:p w14:paraId="718D02B1" w14:textId="77777777" w:rsidR="00E1090B" w:rsidRDefault="00E1090B" w:rsidP="00E1090B">
      <w:pPr>
        <w:rPr>
          <w:rFonts w:ascii="Arial" w:hAnsi="Arial" w:cs="Arial"/>
          <w:b/>
          <w:sz w:val="28"/>
          <w:szCs w:val="28"/>
          <w:u w:val="single"/>
        </w:rPr>
      </w:pPr>
    </w:p>
    <w:p w14:paraId="49AD3D6E" w14:textId="3E9C2315" w:rsidR="00E1090B" w:rsidRDefault="00E1090B" w:rsidP="00E1090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Žádost o osvobození od úplaty za </w:t>
      </w:r>
      <w:r>
        <w:rPr>
          <w:rFonts w:ascii="Arial" w:hAnsi="Arial" w:cs="Arial"/>
          <w:b/>
          <w:sz w:val="28"/>
          <w:szCs w:val="28"/>
          <w:u w:val="single"/>
        </w:rPr>
        <w:t>školní družinu</w:t>
      </w:r>
    </w:p>
    <w:p w14:paraId="161A8BFD" w14:textId="08003F9B" w:rsidR="00E1090B" w:rsidRDefault="00E1090B" w:rsidP="00E1090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</w:t>
      </w:r>
      <w:r>
        <w:rPr>
          <w:rFonts w:ascii="Arial" w:hAnsi="Arial" w:cs="Arial"/>
          <w:b/>
          <w:sz w:val="28"/>
          <w:szCs w:val="28"/>
          <w:u w:val="single"/>
        </w:rPr>
        <w:t> Základní škole a Mateřské škole Bohutice</w:t>
      </w:r>
    </w:p>
    <w:p w14:paraId="13793963" w14:textId="77777777" w:rsidR="00E1090B" w:rsidRDefault="00E1090B" w:rsidP="00E1090B">
      <w:pPr>
        <w:rPr>
          <w:rFonts w:ascii="Arial" w:hAnsi="Arial" w:cs="Arial"/>
          <w:b/>
          <w:sz w:val="24"/>
          <w:szCs w:val="24"/>
        </w:rPr>
      </w:pPr>
    </w:p>
    <w:p w14:paraId="2C9B4197" w14:textId="77777777" w:rsidR="00E1090B" w:rsidRDefault="00E1090B" w:rsidP="00E10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Žadatel </w:t>
      </w:r>
      <w:r>
        <w:rPr>
          <w:rFonts w:ascii="Arial" w:hAnsi="Arial" w:cs="Arial"/>
          <w:sz w:val="24"/>
          <w:szCs w:val="24"/>
        </w:rPr>
        <w:t>/zákonný zástupce dítěte/ …………………………………………………</w:t>
      </w:r>
    </w:p>
    <w:p w14:paraId="5B30014A" w14:textId="77777777" w:rsidR="00E1090B" w:rsidRDefault="00E1090B" w:rsidP="00E10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 </w:t>
      </w:r>
      <w:proofErr w:type="gramStart"/>
      <w:r>
        <w:rPr>
          <w:rFonts w:ascii="Arial" w:hAnsi="Arial" w:cs="Arial"/>
          <w:b/>
          <w:sz w:val="24"/>
          <w:szCs w:val="24"/>
        </w:rPr>
        <w:t>narození: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…………………………………..............................................</w:t>
      </w:r>
    </w:p>
    <w:p w14:paraId="5BAE6001" w14:textId="77777777" w:rsidR="00E1090B" w:rsidRDefault="00E1090B" w:rsidP="00E10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Trvalé </w:t>
      </w:r>
      <w:proofErr w:type="gramStart"/>
      <w:r>
        <w:rPr>
          <w:rFonts w:ascii="Arial" w:hAnsi="Arial" w:cs="Arial"/>
          <w:b/>
          <w:sz w:val="24"/>
          <w:szCs w:val="24"/>
        </w:rPr>
        <w:t>bydliště:</w:t>
      </w:r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4BA5E453" w14:textId="5B31B34A" w:rsidR="00E1090B" w:rsidRDefault="00E1090B" w:rsidP="00E1090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Žádám o osvobození od úplaty za </w:t>
      </w:r>
      <w:r>
        <w:rPr>
          <w:rFonts w:ascii="Arial" w:hAnsi="Arial" w:cs="Arial"/>
          <w:b/>
          <w:sz w:val="24"/>
          <w:szCs w:val="24"/>
          <w:u w:val="single"/>
        </w:rPr>
        <w:t>školní družinu</w:t>
      </w:r>
    </w:p>
    <w:p w14:paraId="36351573" w14:textId="77777777" w:rsidR="00E1090B" w:rsidRDefault="00E1090B" w:rsidP="00E10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pro: </w:t>
      </w:r>
      <w:r>
        <w:rPr>
          <w:rFonts w:ascii="Arial" w:hAnsi="Arial" w:cs="Arial"/>
          <w:sz w:val="24"/>
          <w:szCs w:val="24"/>
        </w:rPr>
        <w:t xml:space="preserve">…………………………………………… </w:t>
      </w:r>
      <w:r>
        <w:rPr>
          <w:rFonts w:ascii="Arial" w:hAnsi="Arial" w:cs="Arial"/>
          <w:b/>
          <w:sz w:val="24"/>
          <w:szCs w:val="24"/>
        </w:rPr>
        <w:t>narozen /a/: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</w:p>
    <w:p w14:paraId="2D84B9B1" w14:textId="77777777" w:rsidR="00E1090B" w:rsidRDefault="00E1090B" w:rsidP="00E10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který /á/ navštěvuje </w:t>
      </w:r>
      <w:r>
        <w:rPr>
          <w:rFonts w:ascii="Arial" w:hAnsi="Arial" w:cs="Arial"/>
          <w:sz w:val="24"/>
          <w:szCs w:val="24"/>
        </w:rPr>
        <w:t>Základní školu a Mateřskou školu Bohutice</w:t>
      </w:r>
    </w:p>
    <w:p w14:paraId="57D477C4" w14:textId="77777777" w:rsidR="00E1090B" w:rsidRDefault="00E1090B" w:rsidP="00E10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trvalé bydliště </w:t>
      </w:r>
      <w:r>
        <w:rPr>
          <w:rFonts w:ascii="Arial" w:hAnsi="Arial" w:cs="Arial"/>
          <w:sz w:val="24"/>
          <w:szCs w:val="24"/>
        </w:rPr>
        <w:t>(není-li shodné s trvalým bydlištěm zákonného zástupce):</w:t>
      </w:r>
    </w:p>
    <w:p w14:paraId="0D038A73" w14:textId="77777777" w:rsidR="00E1090B" w:rsidRDefault="00E1090B" w:rsidP="00E10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BE31500" w14:textId="77777777" w:rsidR="00E1090B" w:rsidRPr="00794BC1" w:rsidRDefault="00E1090B" w:rsidP="00E1090B">
      <w:pPr>
        <w:rPr>
          <w:rFonts w:ascii="Arial" w:hAnsi="Arial" w:cs="Arial"/>
          <w:b/>
          <w:bCs/>
          <w:sz w:val="24"/>
          <w:szCs w:val="24"/>
        </w:rPr>
      </w:pPr>
      <w:r w:rsidRPr="00794BC1">
        <w:rPr>
          <w:rFonts w:ascii="Arial" w:hAnsi="Arial" w:cs="Arial"/>
          <w:b/>
          <w:bCs/>
          <w:sz w:val="24"/>
          <w:szCs w:val="24"/>
        </w:rPr>
        <w:t>Důvod podání žádosti</w:t>
      </w:r>
      <w:r>
        <w:rPr>
          <w:rFonts w:ascii="Arial" w:hAnsi="Arial" w:cs="Arial"/>
          <w:b/>
          <w:bCs/>
          <w:sz w:val="24"/>
          <w:szCs w:val="24"/>
        </w:rPr>
        <w:t xml:space="preserve"> (zakroužkujte správnou variantu):</w:t>
      </w:r>
    </w:p>
    <w:p w14:paraId="31A975D2" w14:textId="77777777" w:rsidR="00E1090B" w:rsidRPr="00794BC1" w:rsidRDefault="00E1090B" w:rsidP="00E1090B">
      <w:pPr>
        <w:rPr>
          <w:sz w:val="24"/>
          <w:szCs w:val="24"/>
        </w:rPr>
      </w:pPr>
      <w:r w:rsidRPr="00794BC1">
        <w:rPr>
          <w:sz w:val="24"/>
          <w:szCs w:val="24"/>
        </w:rPr>
        <w:t xml:space="preserve">a) pobírání přídavku na dítě </w:t>
      </w:r>
    </w:p>
    <w:p w14:paraId="4D19C471" w14:textId="77777777" w:rsidR="00E1090B" w:rsidRPr="00794BC1" w:rsidRDefault="00E1090B" w:rsidP="00E1090B">
      <w:pPr>
        <w:rPr>
          <w:sz w:val="24"/>
          <w:szCs w:val="24"/>
        </w:rPr>
      </w:pPr>
      <w:r w:rsidRPr="00794BC1">
        <w:rPr>
          <w:sz w:val="24"/>
          <w:szCs w:val="24"/>
        </w:rPr>
        <w:t xml:space="preserve">b) pobírání opakující se dávky pomoci v hmotné nouzi (dle zákona č.111/2006 Sb., o pomoci v hmotné nouzi, v platném znění), </w:t>
      </w:r>
    </w:p>
    <w:p w14:paraId="70920401" w14:textId="77777777" w:rsidR="00E1090B" w:rsidRPr="00794BC1" w:rsidRDefault="00E1090B" w:rsidP="00E1090B">
      <w:pPr>
        <w:rPr>
          <w:sz w:val="24"/>
          <w:szCs w:val="24"/>
        </w:rPr>
      </w:pPr>
      <w:r w:rsidRPr="00794BC1">
        <w:rPr>
          <w:sz w:val="24"/>
          <w:szCs w:val="24"/>
        </w:rPr>
        <w:t xml:space="preserve">c) zvýšení příspěvku z důvodu péče o nezaopatřené dítě (dle zákona č. 108/2006 Sb. o sociálních službách, v platném znění), </w:t>
      </w:r>
    </w:p>
    <w:p w14:paraId="2CB09C37" w14:textId="77777777" w:rsidR="00E1090B" w:rsidRPr="00794BC1" w:rsidRDefault="00E1090B" w:rsidP="00E1090B">
      <w:pPr>
        <w:rPr>
          <w:sz w:val="24"/>
          <w:szCs w:val="24"/>
        </w:rPr>
      </w:pPr>
      <w:r w:rsidRPr="00794BC1">
        <w:rPr>
          <w:sz w:val="24"/>
          <w:szCs w:val="24"/>
        </w:rPr>
        <w:t>d) pobírání dávky pěstounské péče (dle zákona č. 117/1995 Sb., o státní sociální podpoře, v platném znění)</w:t>
      </w:r>
    </w:p>
    <w:p w14:paraId="0E65BB95" w14:textId="77777777" w:rsidR="00E1090B" w:rsidRDefault="00E1090B" w:rsidP="00E1090B">
      <w:pPr>
        <w:rPr>
          <w:rFonts w:ascii="Arial" w:hAnsi="Arial" w:cs="Arial"/>
        </w:rPr>
      </w:pPr>
    </w:p>
    <w:p w14:paraId="6FD9EF2F" w14:textId="77777777" w:rsidR="00E1090B" w:rsidRDefault="00E1090B" w:rsidP="00E109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Prohlašuji, že veškeré uvedené údaje jsou pravdivé a současně se žádostí předkládám kopii dokladů, které zakládají nárok na osvobození.</w:t>
      </w:r>
    </w:p>
    <w:p w14:paraId="16B9D6C9" w14:textId="77777777" w:rsidR="00E1090B" w:rsidRDefault="00E1090B" w:rsidP="00E109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Bohuticích </w:t>
      </w:r>
      <w:proofErr w:type="gramStart"/>
      <w:r>
        <w:rPr>
          <w:rFonts w:ascii="Arial" w:hAnsi="Arial" w:cs="Arial"/>
        </w:rPr>
        <w:t xml:space="preserve">dne:   </w:t>
      </w:r>
      <w:proofErr w:type="gramEnd"/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</w:p>
    <w:p w14:paraId="4FD6D620" w14:textId="77777777" w:rsidR="00370B13" w:rsidRDefault="00370B13"/>
    <w:sectPr w:rsidR="0037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0B"/>
    <w:rsid w:val="00370B13"/>
    <w:rsid w:val="009B326C"/>
    <w:rsid w:val="00E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E05"/>
  <w15:chartTrackingRefBased/>
  <w15:docId w15:val="{25E2E0EC-4AD4-47D5-B54C-848280CA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9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09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09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09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09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09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090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090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090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090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0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0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09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09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09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09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09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09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0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1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09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10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09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109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09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109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0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09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0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.bohutice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2024-11-27T13:46:00Z</dcterms:created>
  <dcterms:modified xsi:type="dcterms:W3CDTF">2024-11-27T13:49:00Z</dcterms:modified>
</cp:coreProperties>
</file>